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4392"/>
        <w:gridCol w:w="4819"/>
      </w:tblGrid>
      <w:tr w:rsidR="00AC5DE2" w:rsidRPr="00AC5DE2" w14:paraId="49B3F564" w14:textId="77777777" w:rsidTr="009E16B1">
        <w:trPr>
          <w:trHeight w:val="552"/>
        </w:trPr>
        <w:tc>
          <w:tcPr>
            <w:tcW w:w="2384" w:type="pct"/>
            <w:shd w:val="pct10" w:color="auto" w:fill="auto"/>
          </w:tcPr>
          <w:p w14:paraId="5FAF9038" w14:textId="77777777" w:rsidR="00D764EF" w:rsidRPr="00AC5DE2" w:rsidRDefault="00D764EF" w:rsidP="00433BBF">
            <w:pPr>
              <w:spacing w:before="120" w:after="120"/>
              <w:rPr>
                <w:b/>
                <w:sz w:val="24"/>
                <w:szCs w:val="28"/>
              </w:rPr>
            </w:pPr>
            <w:r w:rsidRPr="00AC5DE2">
              <w:rPr>
                <w:b/>
                <w:sz w:val="24"/>
                <w:szCs w:val="28"/>
              </w:rPr>
              <w:t>IBK Heyrothsberge</w:t>
            </w:r>
          </w:p>
        </w:tc>
        <w:tc>
          <w:tcPr>
            <w:tcW w:w="2616" w:type="pct"/>
            <w:shd w:val="pct10" w:color="auto" w:fill="auto"/>
          </w:tcPr>
          <w:p w14:paraId="6D3C9F30" w14:textId="6EB72215" w:rsidR="00D764EF" w:rsidRPr="00D67EA8" w:rsidRDefault="009E16B1" w:rsidP="00433BBF">
            <w:pPr>
              <w:spacing w:before="120" w:after="120"/>
              <w:jc w:val="right"/>
              <w:rPr>
                <w:bCs/>
                <w:sz w:val="24"/>
                <w:szCs w:val="28"/>
              </w:rPr>
            </w:pPr>
            <w:r w:rsidRPr="00D67EA8">
              <w:rPr>
                <w:bCs/>
                <w:sz w:val="24"/>
                <w:szCs w:val="28"/>
              </w:rPr>
              <w:t>A</w:t>
            </w:r>
            <w:r w:rsidR="00D67EA8" w:rsidRPr="00D67EA8">
              <w:rPr>
                <w:bCs/>
                <w:sz w:val="24"/>
                <w:szCs w:val="28"/>
              </w:rPr>
              <w:t>/</w:t>
            </w:r>
            <w:r w:rsidRPr="00D67EA8">
              <w:rPr>
                <w:bCs/>
                <w:sz w:val="24"/>
                <w:szCs w:val="28"/>
              </w:rPr>
              <w:t>22</w:t>
            </w:r>
            <w:r w:rsidR="00D67EA8" w:rsidRPr="00D67EA8">
              <w:rPr>
                <w:bCs/>
                <w:sz w:val="24"/>
                <w:szCs w:val="28"/>
              </w:rPr>
              <w:t>-05-01</w:t>
            </w:r>
          </w:p>
        </w:tc>
      </w:tr>
      <w:tr w:rsidR="00AC5DE2" w:rsidRPr="00AC5DE2" w14:paraId="18DBB86B" w14:textId="77777777" w:rsidTr="00CE0367">
        <w:trPr>
          <w:trHeight w:val="552"/>
        </w:trPr>
        <w:tc>
          <w:tcPr>
            <w:tcW w:w="5000" w:type="pct"/>
            <w:gridSpan w:val="2"/>
            <w:shd w:val="pct10" w:color="auto" w:fill="auto"/>
          </w:tcPr>
          <w:p w14:paraId="17D9C809" w14:textId="2D0799AA" w:rsidR="00D764EF" w:rsidRPr="00AC5DE2" w:rsidRDefault="00D764EF" w:rsidP="00D764EF">
            <w:pPr>
              <w:spacing w:before="120" w:after="120"/>
              <w:jc w:val="center"/>
              <w:rPr>
                <w:sz w:val="30"/>
                <w:szCs w:val="30"/>
              </w:rPr>
            </w:pPr>
            <w:r w:rsidRPr="00AC5DE2">
              <w:rPr>
                <w:b/>
                <w:sz w:val="30"/>
                <w:szCs w:val="30"/>
              </w:rPr>
              <w:t>Antrag zur Freistellung von Teilnehmern</w:t>
            </w:r>
          </w:p>
        </w:tc>
      </w:tr>
    </w:tbl>
    <w:tbl>
      <w:tblPr>
        <w:tblStyle w:val="Tabellenraster"/>
        <w:tblW w:w="9209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843"/>
        <w:gridCol w:w="992"/>
      </w:tblGrid>
      <w:tr w:rsidR="00AC5DE2" w:rsidRPr="00AC5DE2" w14:paraId="3FC1BE7B" w14:textId="77777777" w:rsidTr="00CE0367">
        <w:tc>
          <w:tcPr>
            <w:tcW w:w="9209" w:type="dxa"/>
            <w:gridSpan w:val="5"/>
            <w:shd w:val="pct10" w:color="auto" w:fill="auto"/>
          </w:tcPr>
          <w:p w14:paraId="403EAEB9" w14:textId="7D3796F4" w:rsidR="00936E1A" w:rsidRPr="00AC5DE2" w:rsidRDefault="00936E1A" w:rsidP="001D641E">
            <w:pPr>
              <w:spacing w:before="240" w:after="240"/>
              <w:rPr>
                <w:u w:val="single"/>
              </w:rPr>
            </w:pPr>
            <w:r w:rsidRPr="00AC5DE2">
              <w:rPr>
                <w:b/>
                <w:sz w:val="24"/>
                <w:szCs w:val="24"/>
                <w:u w:val="single"/>
              </w:rPr>
              <w:t xml:space="preserve">Vom </w:t>
            </w:r>
            <w:r w:rsidR="001D641E" w:rsidRPr="00AC5DE2">
              <w:rPr>
                <w:b/>
                <w:sz w:val="24"/>
                <w:szCs w:val="24"/>
                <w:u w:val="single"/>
              </w:rPr>
              <w:t>T</w:t>
            </w:r>
            <w:r w:rsidRPr="00AC5DE2">
              <w:rPr>
                <w:b/>
                <w:sz w:val="24"/>
                <w:szCs w:val="24"/>
                <w:u w:val="single"/>
              </w:rPr>
              <w:t>eilnehmer auszufüllen</w:t>
            </w:r>
            <w:r w:rsidR="00C752A6" w:rsidRPr="00AC5DE2">
              <w:rPr>
                <w:b/>
                <w:sz w:val="24"/>
                <w:szCs w:val="24"/>
                <w:u w:val="single"/>
              </w:rPr>
              <w:t xml:space="preserve"> und an d</w:t>
            </w:r>
            <w:r w:rsidR="00D67EA8">
              <w:rPr>
                <w:b/>
                <w:sz w:val="24"/>
                <w:szCs w:val="24"/>
                <w:u w:val="single"/>
              </w:rPr>
              <w:t>en Aufgabenträger</w:t>
            </w:r>
            <w:r w:rsidR="00C752A6" w:rsidRPr="00AC5DE2">
              <w:rPr>
                <w:b/>
                <w:sz w:val="24"/>
                <w:szCs w:val="24"/>
                <w:u w:val="single"/>
              </w:rPr>
              <w:t xml:space="preserve"> zu senden</w:t>
            </w:r>
            <w:r w:rsidRPr="00AC5DE2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D102C3" w:rsidRPr="00AC5DE2" w14:paraId="6DE35C3E" w14:textId="77777777" w:rsidTr="00BF2DB2">
        <w:tc>
          <w:tcPr>
            <w:tcW w:w="3256" w:type="dxa"/>
            <w:shd w:val="pct10" w:color="auto" w:fill="auto"/>
            <w:vAlign w:val="center"/>
          </w:tcPr>
          <w:p w14:paraId="06B55545" w14:textId="08418046" w:rsidR="00D102C3" w:rsidRPr="00AC5DE2" w:rsidRDefault="00D102C3" w:rsidP="00D102C3">
            <w:pPr>
              <w:spacing w:before="120" w:after="240"/>
              <w:rPr>
                <w:b/>
                <w:sz w:val="24"/>
                <w:szCs w:val="24"/>
              </w:rPr>
            </w:pPr>
            <w:permStart w:id="1875061621" w:edGrp="everyone" w:colFirst="1" w:colLast="1"/>
            <w:r w:rsidRPr="00AC5DE2">
              <w:rPr>
                <w:b/>
                <w:sz w:val="24"/>
                <w:szCs w:val="24"/>
              </w:rPr>
              <w:t>Vor- und Nachname: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7594F0B6" w14:textId="3FD4FD45" w:rsidR="00D102C3" w:rsidRPr="00BF2DB2" w:rsidRDefault="00D102C3" w:rsidP="00D102C3">
            <w:pPr>
              <w:spacing w:before="120" w:after="240"/>
              <w:rPr>
                <w:bCs/>
                <w:szCs w:val="22"/>
              </w:rPr>
            </w:pPr>
          </w:p>
        </w:tc>
      </w:tr>
      <w:tr w:rsidR="00AC5DE2" w:rsidRPr="00AC5DE2" w14:paraId="16700920" w14:textId="77777777" w:rsidTr="00BF2DB2">
        <w:tc>
          <w:tcPr>
            <w:tcW w:w="3256" w:type="dxa"/>
            <w:shd w:val="pct10" w:color="auto" w:fill="auto"/>
            <w:vAlign w:val="center"/>
          </w:tcPr>
          <w:p w14:paraId="007AEB0E" w14:textId="1F33C05A" w:rsidR="00003520" w:rsidRPr="00AC5DE2" w:rsidRDefault="001D641E" w:rsidP="000B2EA6">
            <w:pPr>
              <w:spacing w:before="120" w:after="240"/>
              <w:rPr>
                <w:b/>
                <w:sz w:val="24"/>
                <w:szCs w:val="24"/>
              </w:rPr>
            </w:pPr>
            <w:permStart w:id="807758585" w:edGrp="everyone" w:colFirst="1" w:colLast="1"/>
            <w:permEnd w:id="1875061621"/>
            <w:r w:rsidRPr="00AC5DE2">
              <w:rPr>
                <w:b/>
                <w:sz w:val="24"/>
                <w:szCs w:val="24"/>
              </w:rPr>
              <w:t>Lehrgang: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0698292B" w14:textId="51A8DDFB" w:rsidR="00003520" w:rsidRPr="00AC5DE2" w:rsidRDefault="00003520" w:rsidP="000B2EA6">
            <w:pPr>
              <w:spacing w:before="120" w:after="240"/>
            </w:pPr>
          </w:p>
        </w:tc>
      </w:tr>
      <w:tr w:rsidR="00D102C3" w:rsidRPr="00AC5DE2" w14:paraId="3A502910" w14:textId="77777777" w:rsidTr="00D8249A">
        <w:trPr>
          <w:trHeight w:val="675"/>
        </w:trPr>
        <w:tc>
          <w:tcPr>
            <w:tcW w:w="3256" w:type="dxa"/>
            <w:shd w:val="pct10" w:color="auto" w:fill="auto"/>
            <w:vAlign w:val="center"/>
          </w:tcPr>
          <w:p w14:paraId="631ADFEE" w14:textId="07AF0D28" w:rsidR="00D102C3" w:rsidRPr="00AC5DE2" w:rsidRDefault="00D102C3" w:rsidP="00D102C3">
            <w:pPr>
              <w:spacing w:before="120" w:after="240"/>
              <w:rPr>
                <w:b/>
                <w:sz w:val="24"/>
                <w:szCs w:val="24"/>
              </w:rPr>
            </w:pPr>
            <w:bookmarkStart w:id="0" w:name="_Hlk167700358"/>
            <w:permStart w:id="455691649" w:edGrp="everyone" w:colFirst="1" w:colLast="1"/>
            <w:permStart w:id="1415917175" w:edGrp="everyone" w:colFirst="2" w:colLast="2"/>
            <w:permEnd w:id="807758585"/>
            <w:r w:rsidRPr="00AC5DE2">
              <w:rPr>
                <w:b/>
                <w:sz w:val="24"/>
                <w:szCs w:val="24"/>
              </w:rPr>
              <w:t>Freistellung von ... bis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A5628" w14:textId="01C86446" w:rsidR="00D102C3" w:rsidRPr="008C04C0" w:rsidRDefault="00D102C3" w:rsidP="00D102C3">
            <w:pPr>
              <w:spacing w:before="120" w:after="24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71C6C8" w14:textId="5B4961C0" w:rsidR="00D102C3" w:rsidRPr="008C04C0" w:rsidRDefault="00D102C3" w:rsidP="00D102C3">
            <w:pPr>
              <w:spacing w:before="120" w:after="240"/>
              <w:rPr>
                <w:sz w:val="20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14:paraId="4189BED0" w14:textId="65619915" w:rsidR="00D102C3" w:rsidRPr="00BF2DB2" w:rsidRDefault="00D102C3" w:rsidP="00D102C3">
            <w:pPr>
              <w:rPr>
                <w:szCs w:val="22"/>
              </w:rPr>
            </w:pPr>
            <w:r w:rsidRPr="00AC5DE2">
              <w:rPr>
                <w:sz w:val="16"/>
                <w:szCs w:val="14"/>
              </w:rPr>
              <w:t>Unterrichtseinheit(en):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D9D17" w14:textId="2937F4F1" w:rsidR="00D102C3" w:rsidRPr="00BF2DB2" w:rsidRDefault="00D102C3" w:rsidP="00D102C3">
            <w:pPr>
              <w:rPr>
                <w:szCs w:val="22"/>
              </w:rPr>
            </w:pPr>
            <w:permStart w:id="433870547" w:edGrp="everyone"/>
            <w:permEnd w:id="433870547"/>
          </w:p>
        </w:tc>
      </w:tr>
      <w:bookmarkEnd w:id="0"/>
      <w:tr w:rsidR="00D102C3" w:rsidRPr="00AC5DE2" w14:paraId="3D61762E" w14:textId="77777777" w:rsidTr="00C752A6">
        <w:trPr>
          <w:trHeight w:val="1920"/>
        </w:trPr>
        <w:tc>
          <w:tcPr>
            <w:tcW w:w="3256" w:type="dxa"/>
            <w:shd w:val="pct10" w:color="auto" w:fill="auto"/>
          </w:tcPr>
          <w:p w14:paraId="30441D03" w14:textId="77777777" w:rsidR="00D102C3" w:rsidRPr="00AC5DE2" w:rsidRDefault="00D102C3" w:rsidP="00D102C3">
            <w:pPr>
              <w:spacing w:before="120" w:after="240"/>
              <w:rPr>
                <w:b/>
                <w:sz w:val="24"/>
                <w:szCs w:val="24"/>
              </w:rPr>
            </w:pPr>
            <w:permStart w:id="1913472851" w:edGrp="everyone" w:colFirst="1" w:colLast="1"/>
            <w:permEnd w:id="455691649"/>
            <w:permEnd w:id="1415917175"/>
            <w:r w:rsidRPr="00AC5DE2">
              <w:rPr>
                <w:b/>
                <w:sz w:val="24"/>
                <w:szCs w:val="24"/>
              </w:rPr>
              <w:t>Begründung: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35EF6E26" w14:textId="71BE2AA3" w:rsidR="00D102C3" w:rsidRPr="00AC5DE2" w:rsidRDefault="00D102C3" w:rsidP="00D102C3">
            <w:pPr>
              <w:spacing w:before="120" w:after="240"/>
            </w:pPr>
          </w:p>
        </w:tc>
      </w:tr>
      <w:tr w:rsidR="00D102C3" w:rsidRPr="00AC5DE2" w14:paraId="54C0BCCC" w14:textId="77777777" w:rsidTr="00C752A6">
        <w:tc>
          <w:tcPr>
            <w:tcW w:w="3256" w:type="dxa"/>
            <w:shd w:val="pct10" w:color="auto" w:fill="auto"/>
          </w:tcPr>
          <w:p w14:paraId="5EFF9C66" w14:textId="77777777" w:rsidR="00D102C3" w:rsidRPr="00AC5DE2" w:rsidRDefault="00D102C3" w:rsidP="00D102C3">
            <w:pPr>
              <w:spacing w:before="120" w:after="240"/>
              <w:rPr>
                <w:b/>
                <w:sz w:val="24"/>
                <w:szCs w:val="24"/>
              </w:rPr>
            </w:pPr>
            <w:permStart w:id="1499546793" w:edGrp="everyone" w:colFirst="1" w:colLast="1"/>
            <w:permEnd w:id="1913472851"/>
            <w:r w:rsidRPr="00AC5DE2">
              <w:rPr>
                <w:b/>
                <w:sz w:val="24"/>
                <w:szCs w:val="24"/>
              </w:rPr>
              <w:t>Datum/Unterschrift: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0F1FDF28" w14:textId="77777777" w:rsidR="00D102C3" w:rsidRPr="00AC5DE2" w:rsidRDefault="00D102C3" w:rsidP="00D102C3">
            <w:pPr>
              <w:spacing w:before="120" w:after="240"/>
            </w:pPr>
          </w:p>
        </w:tc>
      </w:tr>
      <w:permEnd w:id="1499546793"/>
    </w:tbl>
    <w:p w14:paraId="0117D1F4" w14:textId="77777777" w:rsidR="00936E1A" w:rsidRPr="00AC5DE2" w:rsidRDefault="00936E1A"/>
    <w:p w14:paraId="62D6D634" w14:textId="456F955D" w:rsidR="008B594C" w:rsidRPr="00AC5DE2" w:rsidRDefault="008B594C" w:rsidP="008B594C">
      <w:pPr>
        <w:rPr>
          <w:b/>
          <w:sz w:val="24"/>
          <w:szCs w:val="24"/>
          <w:u w:val="single"/>
        </w:rPr>
      </w:pPr>
      <w:r w:rsidRPr="00AC5DE2">
        <w:rPr>
          <w:b/>
          <w:sz w:val="24"/>
          <w:szCs w:val="24"/>
          <w:u w:val="single"/>
        </w:rPr>
        <w:t>Vo</w:t>
      </w:r>
      <w:r w:rsidR="00D67EA8">
        <w:rPr>
          <w:b/>
          <w:sz w:val="24"/>
          <w:szCs w:val="24"/>
          <w:u w:val="single"/>
        </w:rPr>
        <w:t>m Aufgabenträger</w:t>
      </w:r>
      <w:r w:rsidRPr="00AC5DE2">
        <w:rPr>
          <w:b/>
          <w:sz w:val="24"/>
          <w:szCs w:val="24"/>
          <w:u w:val="single"/>
        </w:rPr>
        <w:t xml:space="preserve"> auszufüllen:</w:t>
      </w:r>
    </w:p>
    <w:p w14:paraId="029BD9B5" w14:textId="77777777" w:rsidR="008B594C" w:rsidRPr="00AC5DE2" w:rsidRDefault="008B594C"/>
    <w:tbl>
      <w:tblPr>
        <w:tblStyle w:val="Tabellenraster"/>
        <w:tblW w:w="9209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3256"/>
        <w:gridCol w:w="5953"/>
      </w:tblGrid>
      <w:tr w:rsidR="00AC5DE2" w:rsidRPr="00AC5DE2" w14:paraId="69325815" w14:textId="77777777" w:rsidTr="00C752A6">
        <w:trPr>
          <w:trHeight w:val="1385"/>
        </w:trPr>
        <w:tc>
          <w:tcPr>
            <w:tcW w:w="3256" w:type="dxa"/>
            <w:shd w:val="pct10" w:color="auto" w:fill="auto"/>
          </w:tcPr>
          <w:p w14:paraId="13E6996F" w14:textId="64A9F957" w:rsidR="00C752A6" w:rsidRPr="00AC5DE2" w:rsidRDefault="00D67EA8" w:rsidP="00385AF7">
            <w:pPr>
              <w:rPr>
                <w:b/>
                <w:sz w:val="24"/>
                <w:szCs w:val="24"/>
              </w:rPr>
            </w:pPr>
            <w:permStart w:id="620827356" w:edGrp="everyone" w:colFirst="1" w:colLast="1"/>
            <w:r>
              <w:rPr>
                <w:b/>
                <w:sz w:val="24"/>
                <w:szCs w:val="24"/>
              </w:rPr>
              <w:t>Aufgabenträger</w:t>
            </w:r>
            <w:r w:rsidR="00C752A6" w:rsidRPr="00AC5DE2">
              <w:rPr>
                <w:b/>
                <w:sz w:val="24"/>
                <w:szCs w:val="24"/>
              </w:rPr>
              <w:t>/</w:t>
            </w:r>
          </w:p>
          <w:p w14:paraId="1098F0CC" w14:textId="77777777" w:rsidR="00C752A6" w:rsidRPr="00AC5DE2" w:rsidRDefault="00C752A6" w:rsidP="00385AF7">
            <w:pPr>
              <w:rPr>
                <w:b/>
                <w:sz w:val="24"/>
                <w:szCs w:val="24"/>
              </w:rPr>
            </w:pPr>
            <w:r w:rsidRPr="00AC5DE2">
              <w:rPr>
                <w:b/>
                <w:sz w:val="24"/>
                <w:szCs w:val="24"/>
              </w:rPr>
              <w:t>Anschrift:</w:t>
            </w:r>
          </w:p>
        </w:tc>
        <w:tc>
          <w:tcPr>
            <w:tcW w:w="5953" w:type="dxa"/>
            <w:shd w:val="clear" w:color="auto" w:fill="auto"/>
          </w:tcPr>
          <w:p w14:paraId="565A81CC" w14:textId="77777777" w:rsidR="00C752A6" w:rsidRPr="00AC5DE2" w:rsidRDefault="00C752A6" w:rsidP="00385AF7">
            <w:pPr>
              <w:spacing w:before="120"/>
            </w:pPr>
          </w:p>
        </w:tc>
      </w:tr>
      <w:tr w:rsidR="00AC5DE2" w:rsidRPr="00AC5DE2" w14:paraId="299FCADB" w14:textId="77777777" w:rsidTr="00C752A6">
        <w:trPr>
          <w:trHeight w:val="690"/>
        </w:trPr>
        <w:tc>
          <w:tcPr>
            <w:tcW w:w="3256" w:type="dxa"/>
            <w:shd w:val="pct10" w:color="auto" w:fill="auto"/>
          </w:tcPr>
          <w:p w14:paraId="4FB1036C" w14:textId="77777777" w:rsidR="00BF2DB2" w:rsidRDefault="00C752A6" w:rsidP="00BF2DB2">
            <w:pPr>
              <w:spacing w:before="120"/>
              <w:rPr>
                <w:sz w:val="16"/>
                <w:szCs w:val="16"/>
              </w:rPr>
            </w:pPr>
            <w:permStart w:id="824075985" w:edGrp="everyone" w:colFirst="1" w:colLast="1"/>
            <w:permEnd w:id="620827356"/>
            <w:r w:rsidRPr="00AC5DE2">
              <w:rPr>
                <w:b/>
                <w:sz w:val="24"/>
                <w:szCs w:val="24"/>
              </w:rPr>
              <w:t>Dem Antrag wird:</w:t>
            </w:r>
            <w:r w:rsidRPr="00AC5DE2">
              <w:rPr>
                <w:sz w:val="16"/>
                <w:szCs w:val="16"/>
              </w:rPr>
              <w:t xml:space="preserve"> </w:t>
            </w:r>
          </w:p>
          <w:p w14:paraId="40DD806E" w14:textId="6A1C0321" w:rsidR="00C752A6" w:rsidRPr="00AC5DE2" w:rsidRDefault="00C752A6" w:rsidP="00BF2DB2">
            <w:pPr>
              <w:spacing w:before="120" w:after="240"/>
              <w:rPr>
                <w:b/>
                <w:sz w:val="24"/>
                <w:szCs w:val="24"/>
              </w:rPr>
            </w:pPr>
            <w:r w:rsidRPr="00AC5DE2">
              <w:rPr>
                <w:sz w:val="16"/>
                <w:szCs w:val="16"/>
              </w:rPr>
              <w:t>(zutreffendes ankreuzen)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2E6C1A6" w14:textId="7F637151" w:rsidR="00C752A6" w:rsidRPr="00AC5DE2" w:rsidRDefault="00A9244A" w:rsidP="00BF2DB2">
            <w:pPr>
              <w:spacing w:before="120" w:after="240"/>
              <w:rPr>
                <w:sz w:val="16"/>
                <w:szCs w:val="16"/>
              </w:rPr>
            </w:pPr>
            <w:sdt>
              <w:sdtPr>
                <w:id w:val="-182226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2A6" w:rsidRPr="00AC5DE2">
              <w:t xml:space="preserve">zugestimmt.          </w:t>
            </w:r>
            <w:r w:rsidR="00D67EA8">
              <w:t xml:space="preserve">         </w:t>
            </w:r>
            <w:r w:rsidR="00BF2DB2">
              <w:t xml:space="preserve">   </w:t>
            </w:r>
            <w:r w:rsidR="00D67EA8">
              <w:t xml:space="preserve">    </w:t>
            </w:r>
            <w:sdt>
              <w:sdtPr>
                <w:id w:val="6957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2A6" w:rsidRPr="00AC5DE2">
              <w:t>nicht zugestimmt.</w:t>
            </w:r>
          </w:p>
        </w:tc>
      </w:tr>
      <w:tr w:rsidR="00AC5DE2" w:rsidRPr="00AC5DE2" w14:paraId="23AE7636" w14:textId="77777777" w:rsidTr="00C752A6">
        <w:tc>
          <w:tcPr>
            <w:tcW w:w="3256" w:type="dxa"/>
            <w:shd w:val="pct10" w:color="auto" w:fill="auto"/>
          </w:tcPr>
          <w:p w14:paraId="6D9929BC" w14:textId="77777777" w:rsidR="00C752A6" w:rsidRPr="00AC5DE2" w:rsidRDefault="00C752A6" w:rsidP="00C752A6">
            <w:pPr>
              <w:spacing w:before="120" w:after="240"/>
              <w:rPr>
                <w:b/>
                <w:sz w:val="24"/>
                <w:szCs w:val="24"/>
              </w:rPr>
            </w:pPr>
            <w:permStart w:id="845040145" w:edGrp="everyone" w:colFirst="1" w:colLast="1"/>
            <w:permEnd w:id="824075985"/>
            <w:r w:rsidRPr="00AC5DE2">
              <w:rPr>
                <w:b/>
                <w:sz w:val="24"/>
                <w:szCs w:val="24"/>
              </w:rPr>
              <w:t xml:space="preserve">Name </w:t>
            </w:r>
            <w:r w:rsidRPr="00AC5DE2">
              <w:rPr>
                <w:bCs/>
                <w:szCs w:val="22"/>
              </w:rPr>
              <w:t xml:space="preserve">(in Druckbuchstaben), </w:t>
            </w:r>
            <w:r w:rsidRPr="00AC5DE2">
              <w:rPr>
                <w:b/>
                <w:sz w:val="24"/>
                <w:szCs w:val="24"/>
              </w:rPr>
              <w:t xml:space="preserve">Funktion </w:t>
            </w:r>
          </w:p>
          <w:p w14:paraId="4D01A786" w14:textId="6C68051D" w:rsidR="008B594C" w:rsidRPr="00AC5DE2" w:rsidRDefault="008B594C" w:rsidP="00C752A6">
            <w:pPr>
              <w:spacing w:before="120" w:after="240"/>
              <w:rPr>
                <w:b/>
                <w:sz w:val="24"/>
                <w:szCs w:val="24"/>
              </w:rPr>
            </w:pPr>
            <w:r w:rsidRPr="00AC5DE2">
              <w:rPr>
                <w:b/>
                <w:sz w:val="24"/>
                <w:szCs w:val="24"/>
              </w:rPr>
              <w:t>Datum/Unterschrift:</w:t>
            </w:r>
          </w:p>
        </w:tc>
        <w:tc>
          <w:tcPr>
            <w:tcW w:w="5953" w:type="dxa"/>
            <w:shd w:val="clear" w:color="auto" w:fill="auto"/>
          </w:tcPr>
          <w:p w14:paraId="5384AB5A" w14:textId="77777777" w:rsidR="008B594C" w:rsidRPr="00AC5DE2" w:rsidRDefault="008B594C" w:rsidP="008B594C">
            <w:pPr>
              <w:spacing w:before="120" w:after="240"/>
            </w:pPr>
          </w:p>
        </w:tc>
      </w:tr>
      <w:permEnd w:id="845040145"/>
    </w:tbl>
    <w:p w14:paraId="065E184C" w14:textId="77777777" w:rsidR="008B594C" w:rsidRPr="00AC5DE2" w:rsidRDefault="008B594C"/>
    <w:p w14:paraId="0321C78F" w14:textId="7E21EFFE" w:rsidR="00D07F48" w:rsidRPr="00AC5DE2" w:rsidRDefault="00D07F48" w:rsidP="00107FE8">
      <w:pPr>
        <w:ind w:right="-284"/>
      </w:pPr>
      <w:r w:rsidRPr="00AC5DE2">
        <w:t xml:space="preserve">Der Antrag ist per </w:t>
      </w:r>
      <w:r w:rsidR="00D67EA8">
        <w:t>E-</w:t>
      </w:r>
      <w:r w:rsidRPr="00AC5DE2">
        <w:t xml:space="preserve">Mail an </w:t>
      </w:r>
      <w:hyperlink r:id="rId6" w:history="1">
        <w:r w:rsidRPr="00AC5DE2">
          <w:rPr>
            <w:rStyle w:val="Hyperlink"/>
            <w:color w:val="auto"/>
          </w:rPr>
          <w:t>veranstaltungsmanagement.ibk@ibk.sachsen-anhalt.de</w:t>
        </w:r>
      </w:hyperlink>
      <w:r w:rsidRPr="00AC5DE2">
        <w:t xml:space="preserve"> zu senden.</w:t>
      </w:r>
    </w:p>
    <w:p w14:paraId="636F2F60" w14:textId="77777777" w:rsidR="001D641E" w:rsidRDefault="001D641E"/>
    <w:p w14:paraId="63568200" w14:textId="77777777" w:rsidR="002F1A8E" w:rsidRPr="008A1E2B" w:rsidRDefault="002F1A8E" w:rsidP="00744E36">
      <w:pPr>
        <w:spacing w:before="120" w:after="120"/>
        <w:rPr>
          <w:b/>
          <w:sz w:val="2"/>
          <w:szCs w:val="2"/>
          <w:u w:val="single"/>
        </w:rPr>
      </w:pPr>
    </w:p>
    <w:sectPr w:rsidR="002F1A8E" w:rsidRPr="008A1E2B" w:rsidSect="00BF2DB2">
      <w:headerReference w:type="default" r:id="rId7"/>
      <w:pgSz w:w="11906" w:h="16838" w:code="9"/>
      <w:pgMar w:top="851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D3414" w14:textId="77777777" w:rsidR="00A9244A" w:rsidRDefault="00A9244A" w:rsidP="00CA6733">
      <w:r>
        <w:separator/>
      </w:r>
    </w:p>
  </w:endnote>
  <w:endnote w:type="continuationSeparator" w:id="0">
    <w:p w14:paraId="0F4C6785" w14:textId="77777777" w:rsidR="00A9244A" w:rsidRDefault="00A9244A" w:rsidP="00CA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E4BFF" w14:textId="77777777" w:rsidR="00A9244A" w:rsidRDefault="00A9244A" w:rsidP="00CA6733">
      <w:r>
        <w:separator/>
      </w:r>
    </w:p>
  </w:footnote>
  <w:footnote w:type="continuationSeparator" w:id="0">
    <w:p w14:paraId="1B9E3D04" w14:textId="77777777" w:rsidR="00A9244A" w:rsidRDefault="00A9244A" w:rsidP="00CA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9D948" w14:textId="38C88F15" w:rsidR="00D13DC9" w:rsidRPr="00A831FB" w:rsidRDefault="00D13DC9" w:rsidP="00D67EA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6"/>
  <w:proofState w:spelling="clean" w:grammar="clean"/>
  <w:documentProtection w:edit="readOnly" w:enforcement="1" w:cryptProviderType="rsaAES" w:cryptAlgorithmClass="hash" w:cryptAlgorithmType="typeAny" w:cryptAlgorithmSid="14" w:cryptSpinCount="100000" w:hash="rtEeEvBE6rl49jG6bkt+EHswjhMhtGKk26dZUMC4g2AfzcNPg33mDtrsuSeTQW3+YBIoIFUqQgULl6M/viRjWw==" w:salt="tEStZ8ru0yKGS0TWA7erI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9A"/>
    <w:rsid w:val="00003520"/>
    <w:rsid w:val="00010F3D"/>
    <w:rsid w:val="0007705B"/>
    <w:rsid w:val="000A1951"/>
    <w:rsid w:val="000A3D57"/>
    <w:rsid w:val="000B2EA6"/>
    <w:rsid w:val="000B32AE"/>
    <w:rsid w:val="000F01AE"/>
    <w:rsid w:val="000F2C44"/>
    <w:rsid w:val="001066B2"/>
    <w:rsid w:val="00107FE8"/>
    <w:rsid w:val="00143487"/>
    <w:rsid w:val="00155D19"/>
    <w:rsid w:val="001747E3"/>
    <w:rsid w:val="001D641E"/>
    <w:rsid w:val="0022409C"/>
    <w:rsid w:val="002A22F1"/>
    <w:rsid w:val="002E1171"/>
    <w:rsid w:val="002F1A8E"/>
    <w:rsid w:val="003247A5"/>
    <w:rsid w:val="003879D1"/>
    <w:rsid w:val="00396271"/>
    <w:rsid w:val="003B58CD"/>
    <w:rsid w:val="004120EE"/>
    <w:rsid w:val="00413B89"/>
    <w:rsid w:val="00433BBF"/>
    <w:rsid w:val="00457F39"/>
    <w:rsid w:val="0048656B"/>
    <w:rsid w:val="004F0286"/>
    <w:rsid w:val="00537175"/>
    <w:rsid w:val="00544E4C"/>
    <w:rsid w:val="0058125C"/>
    <w:rsid w:val="00584BD2"/>
    <w:rsid w:val="005D51FA"/>
    <w:rsid w:val="005E2568"/>
    <w:rsid w:val="005E39C7"/>
    <w:rsid w:val="00666643"/>
    <w:rsid w:val="006668FC"/>
    <w:rsid w:val="006C21E5"/>
    <w:rsid w:val="006C5E4A"/>
    <w:rsid w:val="006C7FE8"/>
    <w:rsid w:val="006F05E7"/>
    <w:rsid w:val="007137C2"/>
    <w:rsid w:val="0072465D"/>
    <w:rsid w:val="00741B1B"/>
    <w:rsid w:val="00744E36"/>
    <w:rsid w:val="00745330"/>
    <w:rsid w:val="008771DE"/>
    <w:rsid w:val="008A1E2B"/>
    <w:rsid w:val="008B594C"/>
    <w:rsid w:val="008B74DB"/>
    <w:rsid w:val="008C04C0"/>
    <w:rsid w:val="008C2135"/>
    <w:rsid w:val="008E3424"/>
    <w:rsid w:val="00923456"/>
    <w:rsid w:val="00936E1A"/>
    <w:rsid w:val="009651D9"/>
    <w:rsid w:val="00973B67"/>
    <w:rsid w:val="00977F8A"/>
    <w:rsid w:val="00984BA4"/>
    <w:rsid w:val="009C63CF"/>
    <w:rsid w:val="009E16B1"/>
    <w:rsid w:val="00A22C1A"/>
    <w:rsid w:val="00A404AD"/>
    <w:rsid w:val="00A831FB"/>
    <w:rsid w:val="00A9244A"/>
    <w:rsid w:val="00AC5DE2"/>
    <w:rsid w:val="00B26E15"/>
    <w:rsid w:val="00B524FF"/>
    <w:rsid w:val="00BA5265"/>
    <w:rsid w:val="00BC3DEF"/>
    <w:rsid w:val="00BD6BE6"/>
    <w:rsid w:val="00BF2DB2"/>
    <w:rsid w:val="00C3110F"/>
    <w:rsid w:val="00C36EA3"/>
    <w:rsid w:val="00C752A6"/>
    <w:rsid w:val="00CA6733"/>
    <w:rsid w:val="00CE0367"/>
    <w:rsid w:val="00D07F48"/>
    <w:rsid w:val="00D102C3"/>
    <w:rsid w:val="00D13DC9"/>
    <w:rsid w:val="00D63F86"/>
    <w:rsid w:val="00D67EA8"/>
    <w:rsid w:val="00D764EF"/>
    <w:rsid w:val="00DA0D34"/>
    <w:rsid w:val="00DA68FD"/>
    <w:rsid w:val="00E01AE6"/>
    <w:rsid w:val="00E34B93"/>
    <w:rsid w:val="00E37B62"/>
    <w:rsid w:val="00E4356B"/>
    <w:rsid w:val="00E60E94"/>
    <w:rsid w:val="00E67E04"/>
    <w:rsid w:val="00E7239A"/>
    <w:rsid w:val="00E90DC5"/>
    <w:rsid w:val="00EC0738"/>
    <w:rsid w:val="00EF0679"/>
    <w:rsid w:val="00EF5987"/>
    <w:rsid w:val="00EF71A3"/>
    <w:rsid w:val="00F03E09"/>
    <w:rsid w:val="00F16F43"/>
    <w:rsid w:val="00F34BD3"/>
    <w:rsid w:val="00F809DE"/>
    <w:rsid w:val="00F90BBE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C12A"/>
  <w15:docId w15:val="{629025F7-5923-46D6-9003-85BC67B4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sz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65D"/>
  </w:style>
  <w:style w:type="paragraph" w:styleId="berschrift1">
    <w:name w:val="heading 1"/>
    <w:basedOn w:val="Standard"/>
    <w:next w:val="Standard"/>
    <w:link w:val="berschrift1Zchn"/>
    <w:qFormat/>
    <w:rsid w:val="0072465D"/>
    <w:pPr>
      <w:keepNext/>
      <w:outlineLvl w:val="0"/>
    </w:pPr>
    <w:rPr>
      <w:b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72465D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72465D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465D"/>
    <w:rPr>
      <w:b/>
      <w:sz w:val="26"/>
    </w:rPr>
  </w:style>
  <w:style w:type="character" w:customStyle="1" w:styleId="berschrift3Zchn">
    <w:name w:val="Überschrift 3 Zchn"/>
    <w:basedOn w:val="Absatz-Standardschriftart"/>
    <w:link w:val="berschrift3"/>
    <w:rsid w:val="0072465D"/>
    <w:rPr>
      <w:b/>
      <w:sz w:val="28"/>
    </w:rPr>
  </w:style>
  <w:style w:type="character" w:customStyle="1" w:styleId="berschrift4Zchn">
    <w:name w:val="Überschrift 4 Zchn"/>
    <w:basedOn w:val="Absatz-Standardschriftart"/>
    <w:link w:val="berschrift4"/>
    <w:rsid w:val="0072465D"/>
    <w:rPr>
      <w:sz w:val="24"/>
    </w:rPr>
  </w:style>
  <w:style w:type="table" w:styleId="Tabellenraster">
    <w:name w:val="Table Grid"/>
    <w:basedOn w:val="NormaleTabelle"/>
    <w:uiPriority w:val="59"/>
    <w:rsid w:val="0000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E1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6E1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A67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6733"/>
  </w:style>
  <w:style w:type="paragraph" w:styleId="Fuzeile">
    <w:name w:val="footer"/>
    <w:basedOn w:val="Standard"/>
    <w:link w:val="FuzeileZchn"/>
    <w:uiPriority w:val="99"/>
    <w:unhideWhenUsed/>
    <w:rsid w:val="00CA67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6733"/>
  </w:style>
  <w:style w:type="character" w:styleId="Hyperlink">
    <w:name w:val="Hyperlink"/>
    <w:basedOn w:val="Absatz-Standardschriftart"/>
    <w:uiPriority w:val="99"/>
    <w:unhideWhenUsed/>
    <w:rsid w:val="00D07F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nstaltungsmanagement.ibk@ibk.sachsen-anhal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Kunze Elke</dc:creator>
  <cp:lastModifiedBy>Friebus, Mario</cp:lastModifiedBy>
  <cp:revision>3</cp:revision>
  <cp:lastPrinted>2024-05-27T07:18:00Z</cp:lastPrinted>
  <dcterms:created xsi:type="dcterms:W3CDTF">2024-06-19T07:19:00Z</dcterms:created>
  <dcterms:modified xsi:type="dcterms:W3CDTF">2024-06-19T07:20:00Z</dcterms:modified>
</cp:coreProperties>
</file>